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17C" w:rsidRDefault="00A33CF8">
      <w:pPr>
        <w:rPr>
          <w:noProof/>
        </w:rPr>
      </w:pPr>
      <w:r>
        <w:rPr>
          <w:noProof/>
        </w:rPr>
        <w:drawing>
          <wp:inline distT="0" distB="0" distL="0" distR="0" wp14:anchorId="13AEF8CD" wp14:editId="18AA6C6A">
            <wp:extent cx="58540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3E75F" wp14:editId="3E26A72C">
            <wp:extent cx="5943600" cy="4728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BF7">
        <w:rPr>
          <w:noProof/>
        </w:rPr>
        <w:lastRenderedPageBreak/>
        <w:drawing>
          <wp:inline distT="0" distB="0" distL="0" distR="0" wp14:anchorId="5BB14013" wp14:editId="60CADCA4">
            <wp:extent cx="5943600" cy="47288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BF7">
        <w:rPr>
          <w:noProof/>
        </w:rPr>
        <w:lastRenderedPageBreak/>
        <w:drawing>
          <wp:inline distT="0" distB="0" distL="0" distR="0" wp14:anchorId="7FE7D393" wp14:editId="2788A687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7416"/>
        <w:gridCol w:w="1176"/>
      </w:tblGrid>
      <w:tr w:rsidR="0032017C" w:rsidRPr="0032017C" w:rsidTr="0032017C">
        <w:trPr>
          <w:tblCellSpacing w:w="15" w:type="dxa"/>
        </w:trPr>
        <w:tc>
          <w:tcPr>
            <w:tcW w:w="400" w:type="pct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208020"/>
            <w:bookmarkEnd w:id="0"/>
            <w:r w:rsidRPr="0032017C">
              <w:rPr>
                <w:rFonts w:ascii="Times New Roman" w:eastAsia="Times New Roman" w:hAnsi="Times New Roman" w:cs="Times New Roman"/>
                <w:color w:val="0000FF"/>
              </w:rPr>
              <w:t>2015-06-03 23:14:30</w:t>
            </w:r>
          </w:p>
        </w:tc>
        <w:tc>
          <w:tcPr>
            <w:tcW w:w="0" w:type="auto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017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Summary: </w:t>
            </w:r>
            <w:r w:rsidRPr="0032017C">
              <w:rPr>
                <w:rFonts w:ascii="Times New Roman" w:eastAsia="Times New Roman" w:hAnsi="Times New Roman" w:cs="Times New Roman"/>
                <w:color w:val="000000"/>
              </w:rPr>
              <w:t>Conditioning station check.</w:t>
            </w:r>
          </w:p>
        </w:tc>
        <w:tc>
          <w:tcPr>
            <w:tcW w:w="0" w:type="auto"/>
            <w:vAlign w:val="center"/>
            <w:hideMark/>
          </w:tcPr>
          <w:p w:rsidR="0032017C" w:rsidRPr="0032017C" w:rsidRDefault="00566914" w:rsidP="003201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hyperlink r:id="rId9" w:tgtFrame="upframe" w:history="1">
              <w:r w:rsidR="0032017C" w:rsidRPr="0032017C">
                <w:rPr>
                  <w:rFonts w:ascii="Times New Roman" w:eastAsia="Times New Roman" w:hAnsi="Times New Roman" w:cs="Times New Roman"/>
                  <w:b/>
                  <w:bCs/>
                  <w:color w:val="D2691E"/>
                </w:rPr>
                <w:t>Make Comment</w:t>
              </w:r>
            </w:hyperlink>
          </w:p>
        </w:tc>
      </w:tr>
      <w:tr w:rsidR="0032017C" w:rsidRPr="0032017C" w:rsidTr="00320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017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Detail:</w:t>
            </w:r>
            <w:r w:rsidRPr="0032017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017C">
              <w:rPr>
                <w:rFonts w:ascii="Times New Roman" w:eastAsia="Times New Roman" w:hAnsi="Times New Roman" w:cs="Times New Roman"/>
                <w:color w:val="000000"/>
              </w:rPr>
              <w:t xml:space="preserve">TBHT is at </w:t>
            </w:r>
            <w:proofErr w:type="spellStart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setpoint</w:t>
            </w:r>
            <w:proofErr w:type="spellEnd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 xml:space="preserve">, TGHT is at 555 A on </w:t>
            </w:r>
            <w:proofErr w:type="spellStart"/>
            <w:proofErr w:type="gramStart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it's</w:t>
            </w:r>
            <w:proofErr w:type="spellEnd"/>
            <w:proofErr w:type="gramEnd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 xml:space="preserve"> way to 580. Heater ramp has been on hold since ~18:50 due to poor vacuum (TCS</w:t>
            </w:r>
            <w:proofErr w:type="gramStart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:PNG1</w:t>
            </w:r>
            <w:proofErr w:type="gramEnd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 xml:space="preserve"> &gt; 6e-6 </w:t>
            </w:r>
            <w:proofErr w:type="spellStart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torr</w:t>
            </w:r>
            <w:proofErr w:type="spellEnd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). </w:t>
            </w:r>
            <w:r w:rsidRPr="0032017C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32017C">
              <w:rPr>
                <w:rFonts w:ascii="Times New Roman" w:eastAsia="Times New Roman" w:hAnsi="Times New Roman" w:cs="Times New Roman"/>
                <w:color w:val="000000"/>
              </w:rPr>
              <w:br/>
              <w:t>TCS</w:t>
            </w:r>
            <w:proofErr w:type="gramStart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:TS5:RDTEMP</w:t>
            </w:r>
            <w:proofErr w:type="gramEnd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 xml:space="preserve"> is oscillating between 19 and 25 degrees as expected. </w:t>
            </w:r>
            <w:r w:rsidRPr="0032017C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32017C">
              <w:rPr>
                <w:rFonts w:ascii="Times New Roman" w:eastAsia="Times New Roman" w:hAnsi="Times New Roman" w:cs="Times New Roman"/>
                <w:color w:val="000000"/>
              </w:rPr>
              <w:br/>
              <w:t>Looks like there was a bit of a sparking fit from ~18:10 to ~18:40, but it has been pretty quiet since then (although some sparking has resurfaced in the last 10 minutes - I'll continue to monitor this).</w:t>
            </w:r>
          </w:p>
        </w:tc>
        <w:tc>
          <w:tcPr>
            <w:tcW w:w="0" w:type="auto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2017C" w:rsidRDefault="0032017C">
      <w:r>
        <w:rPr>
          <w:noProof/>
        </w:rPr>
        <w:lastRenderedPageBreak/>
        <w:drawing>
          <wp:inline distT="0" distB="0" distL="0" distR="0">
            <wp:extent cx="5943600" cy="3955522"/>
            <wp:effectExtent l="0" t="0" r="0" b="6985"/>
            <wp:docPr id="5" name="Picture 5" descr="https://web.accel.triumf.ca/Elog_Attachments/isac_elog/2015-06/2015-06-03-23:14:29.grab.fdurM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.accel.triumf.ca/Elog_Attachments/isac_elog/2015-06/2015-06-03-23:14:29.grab.fdurM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99043"/>
            <wp:effectExtent l="0" t="0" r="0" b="0"/>
            <wp:docPr id="6" name="Picture 6" descr="https://web.accel.triumf.ca/Elog_Attachments/isac_elog/2015-06/2015-06-04-07:42:54.grab.LvXV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.accel.triumf.ca/Elog_Attachments/isac_elog/2015-06/2015-06-04-07:42:54.grab.LvXVL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7308"/>
        <w:gridCol w:w="1284"/>
      </w:tblGrid>
      <w:tr w:rsidR="0032017C" w:rsidRPr="0032017C" w:rsidTr="0032017C">
        <w:trPr>
          <w:tblCellSpacing w:w="15" w:type="dxa"/>
        </w:trPr>
        <w:tc>
          <w:tcPr>
            <w:tcW w:w="416" w:type="pct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208099"/>
            <w:bookmarkEnd w:id="1"/>
            <w:r w:rsidRPr="0032017C">
              <w:rPr>
                <w:rFonts w:ascii="Times New Roman" w:eastAsia="Times New Roman" w:hAnsi="Times New Roman" w:cs="Times New Roman"/>
                <w:color w:val="0000FF"/>
              </w:rPr>
              <w:lastRenderedPageBreak/>
              <w:t>2015-06-04 23:09:26</w:t>
            </w:r>
          </w:p>
        </w:tc>
        <w:tc>
          <w:tcPr>
            <w:tcW w:w="0" w:type="auto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017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Summary: </w:t>
            </w:r>
            <w:r w:rsidRPr="0032017C">
              <w:rPr>
                <w:rFonts w:ascii="Times New Roman" w:eastAsia="Times New Roman" w:hAnsi="Times New Roman" w:cs="Times New Roman"/>
                <w:color w:val="000000"/>
              </w:rPr>
              <w:t xml:space="preserve">Conditioning station </w:t>
            </w:r>
            <w:proofErr w:type="gramStart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check,</w:t>
            </w:r>
            <w:proofErr w:type="gramEnd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 xml:space="preserve"> contains TM4 with SiC#30 HP SIS.</w:t>
            </w:r>
          </w:p>
        </w:tc>
        <w:tc>
          <w:tcPr>
            <w:tcW w:w="0" w:type="auto"/>
            <w:vAlign w:val="center"/>
            <w:hideMark/>
          </w:tcPr>
          <w:p w:rsidR="0032017C" w:rsidRPr="0032017C" w:rsidRDefault="00566914" w:rsidP="003201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hyperlink r:id="rId12" w:tgtFrame="upframe" w:history="1">
              <w:r w:rsidR="0032017C" w:rsidRPr="0032017C">
                <w:rPr>
                  <w:rFonts w:ascii="Times New Roman" w:eastAsia="Times New Roman" w:hAnsi="Times New Roman" w:cs="Times New Roman"/>
                  <w:b/>
                  <w:bCs/>
                  <w:color w:val="D2691E"/>
                </w:rPr>
                <w:t>Make Comment</w:t>
              </w:r>
            </w:hyperlink>
          </w:p>
        </w:tc>
      </w:tr>
      <w:tr w:rsidR="0032017C" w:rsidRPr="0032017C" w:rsidTr="00320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017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Detail:</w:t>
            </w:r>
            <w:r w:rsidRPr="0032017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2017C">
              <w:rPr>
                <w:rFonts w:ascii="Times New Roman" w:eastAsia="Times New Roman" w:hAnsi="Times New Roman" w:cs="Times New Roman"/>
                <w:color w:val="000000"/>
              </w:rPr>
              <w:t>No sparking over the last 8 hours, TCS</w:t>
            </w:r>
            <w:proofErr w:type="gramStart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:TS5:RDTEMP</w:t>
            </w:r>
            <w:proofErr w:type="gramEnd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 xml:space="preserve"> looks ok. Vacuum on PNG1 continues to come down slowly, now at ~4e-6 </w:t>
            </w:r>
            <w:proofErr w:type="spellStart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torr</w:t>
            </w:r>
            <w:proofErr w:type="spellEnd"/>
            <w:r w:rsidRPr="0032017C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2017C" w:rsidRPr="0032017C" w:rsidRDefault="0032017C" w:rsidP="003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76D4A" w:rsidRDefault="0032017C">
      <w:r>
        <w:rPr>
          <w:noProof/>
        </w:rPr>
        <w:lastRenderedPageBreak/>
        <w:drawing>
          <wp:inline distT="0" distB="0" distL="0" distR="0">
            <wp:extent cx="5943600" cy="4199043"/>
            <wp:effectExtent l="0" t="0" r="0" b="0"/>
            <wp:docPr id="7" name="Picture 7" descr="https://web.accel.triumf.ca/Elog_Attachments/isac_elog/2015-06/2015-06-04-23:09:25.grab.Yw86v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b.accel.triumf.ca/Elog_Attachments/isac_elog/2015-06/2015-06-04-23:09:25.grab.Yw86vj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11918"/>
            <wp:effectExtent l="0" t="0" r="0" b="0"/>
            <wp:docPr id="8" name="Picture 8" descr="https://web.accel.triumf.ca/Elog_Attachments/isac_elog/2015-06/2015-06-04-23:09:25.grab.kvGw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b.accel.triumf.ca/Elog_Attachments/isac_elog/2015-06/2015-06-04-23:09:25.grab.kvGw0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79376"/>
            <wp:effectExtent l="0" t="0" r="0" b="2540"/>
            <wp:docPr id="9" name="Picture 9" descr="https://web.accel.triumf.ca/Elog_Attachments/isac_elog/2015-06/2015-06-05-22:32:27.grab.FZXc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eb.accel.triumf.ca/Elog_Attachments/isac_elog/2015-06/2015-06-05-22:32:27.grab.FZXcc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92125"/>
            <wp:effectExtent l="0" t="0" r="0" b="8890"/>
            <wp:docPr id="10" name="Picture 10" descr="https://web.accel.triumf.ca/Elog_Attachments/isac_elog/2015-06/2015-06-07-02:21:50.grab.BRnD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eb.accel.triumf.ca/Elog_Attachments/isac_elog/2015-06/2015-06-07-02:21:50.grab.BRnDV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92125"/>
            <wp:effectExtent l="0" t="0" r="0" b="8890"/>
            <wp:docPr id="11" name="Picture 11" descr="https://web.accel.triumf.ca/Elog_Attachments/isac_elog/2015-06/2015-06-08-06:29:26.grab.VIpH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b.accel.triumf.ca/Elog_Attachments/isac_elog/2015-06/2015-06-08-06:29:26.grab.VIpH2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11918"/>
            <wp:effectExtent l="0" t="0" r="0" b="0"/>
            <wp:docPr id="12" name="Picture 12" descr="https://web.accel.triumf.ca/Elog_Attachments/isac_elog/2015-06/2015-06-08-06:29:26.grab.9GRR2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eb.accel.triumf.ca/Elog_Attachments/isac_elog/2015-06/2015-06-08-06:29:26.grab.9GRR2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051330"/>
            <wp:effectExtent l="0" t="0" r="0" b="6985"/>
            <wp:docPr id="13" name="Picture 13" descr="https://web.accel.triumf.ca/Elog_Attachments/isac_elog/2015-06/2015-06-08-06:29:26.grab.T2qv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eb.accel.triumf.ca/Elog_Attachments/isac_elog/2015-06/2015-06-08-06:29:26.grab.T2qvf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33E">
        <w:rPr>
          <w:noProof/>
        </w:rPr>
        <w:lastRenderedPageBreak/>
        <w:drawing>
          <wp:inline distT="0" distB="0" distL="0" distR="0" wp14:anchorId="24CAD680" wp14:editId="019D66C5">
            <wp:extent cx="5943600" cy="47288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3E">
        <w:rPr>
          <w:noProof/>
        </w:rPr>
        <w:lastRenderedPageBreak/>
        <w:drawing>
          <wp:inline distT="0" distB="0" distL="0" distR="0" wp14:anchorId="5C9A1D10" wp14:editId="56339525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3E">
        <w:rPr>
          <w:noProof/>
        </w:rPr>
        <w:lastRenderedPageBreak/>
        <w:drawing>
          <wp:inline distT="0" distB="0" distL="0" distR="0" wp14:anchorId="10C2A65D" wp14:editId="222CC86C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3E">
        <w:rPr>
          <w:noProof/>
        </w:rPr>
        <w:lastRenderedPageBreak/>
        <w:drawing>
          <wp:inline distT="0" distB="0" distL="0" distR="0" wp14:anchorId="4C006074" wp14:editId="07E9DD87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3E">
        <w:rPr>
          <w:noProof/>
        </w:rPr>
        <w:lastRenderedPageBreak/>
        <w:drawing>
          <wp:inline distT="0" distB="0" distL="0" distR="0" wp14:anchorId="79E686FC" wp14:editId="62F8CCD8">
            <wp:extent cx="5943600" cy="60407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3E">
        <w:rPr>
          <w:noProof/>
        </w:rPr>
        <w:lastRenderedPageBreak/>
        <w:drawing>
          <wp:inline distT="0" distB="0" distL="0" distR="0" wp14:anchorId="3C01702F" wp14:editId="7379C18B">
            <wp:extent cx="5943600" cy="33248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3E">
        <w:rPr>
          <w:noProof/>
        </w:rPr>
        <w:lastRenderedPageBreak/>
        <w:drawing>
          <wp:inline distT="0" distB="0" distL="0" distR="0" wp14:anchorId="015FB3C5" wp14:editId="067913EC">
            <wp:extent cx="585406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84D">
        <w:rPr>
          <w:noProof/>
        </w:rPr>
        <w:lastRenderedPageBreak/>
        <w:drawing>
          <wp:inline distT="0" distB="0" distL="0" distR="0" wp14:anchorId="271444D7" wp14:editId="07AA5AD6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84D">
        <w:rPr>
          <w:noProof/>
        </w:rPr>
        <w:lastRenderedPageBreak/>
        <w:drawing>
          <wp:inline distT="0" distB="0" distL="0" distR="0" wp14:anchorId="1E9857D8" wp14:editId="148E3354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84D">
        <w:rPr>
          <w:noProof/>
        </w:rPr>
        <w:lastRenderedPageBreak/>
        <w:drawing>
          <wp:inline distT="0" distB="0" distL="0" distR="0" wp14:anchorId="67C8F126" wp14:editId="5AB71B43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34B">
        <w:rPr>
          <w:noProof/>
        </w:rPr>
        <w:lastRenderedPageBreak/>
        <w:drawing>
          <wp:inline distT="0" distB="0" distL="0" distR="0" wp14:anchorId="6FE2DA3C" wp14:editId="2C15CC7B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2F9">
        <w:rPr>
          <w:noProof/>
        </w:rPr>
        <w:lastRenderedPageBreak/>
        <w:drawing>
          <wp:inline distT="0" distB="0" distL="0" distR="0" wp14:anchorId="17F23081" wp14:editId="21875326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34B">
        <w:rPr>
          <w:noProof/>
        </w:rPr>
        <w:lastRenderedPageBreak/>
        <w:drawing>
          <wp:inline distT="0" distB="0" distL="0" distR="0" wp14:anchorId="18528475" wp14:editId="30B038E6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D1C">
        <w:rPr>
          <w:noProof/>
        </w:rPr>
        <w:lastRenderedPageBreak/>
        <w:drawing>
          <wp:inline distT="0" distB="0" distL="0" distR="0" wp14:anchorId="1BC68B39" wp14:editId="35589985">
            <wp:extent cx="5943600" cy="465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8E">
        <w:rPr>
          <w:noProof/>
        </w:rPr>
        <w:lastRenderedPageBreak/>
        <w:drawing>
          <wp:inline distT="0" distB="0" distL="0" distR="0" wp14:anchorId="567536F6" wp14:editId="14B1C738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8E">
        <w:rPr>
          <w:noProof/>
        </w:rPr>
        <w:lastRenderedPageBreak/>
        <w:drawing>
          <wp:inline distT="0" distB="0" distL="0" distR="0" wp14:anchorId="579395ED" wp14:editId="0FF54662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8E">
        <w:rPr>
          <w:noProof/>
        </w:rPr>
        <w:lastRenderedPageBreak/>
        <w:drawing>
          <wp:inline distT="0" distB="0" distL="0" distR="0" wp14:anchorId="3BC086E9" wp14:editId="16981407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B68">
        <w:rPr>
          <w:noProof/>
        </w:rPr>
        <w:lastRenderedPageBreak/>
        <w:drawing>
          <wp:inline distT="0" distB="0" distL="0" distR="0" wp14:anchorId="7BEA6D91" wp14:editId="4F32CD6F">
            <wp:extent cx="5943600" cy="465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66E">
        <w:rPr>
          <w:noProof/>
        </w:rPr>
        <w:lastRenderedPageBreak/>
        <w:drawing>
          <wp:inline distT="0" distB="0" distL="0" distR="0" wp14:anchorId="5970B3E4" wp14:editId="7181C4C3">
            <wp:extent cx="5943600" cy="465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66E">
        <w:rPr>
          <w:noProof/>
        </w:rPr>
        <w:lastRenderedPageBreak/>
        <w:drawing>
          <wp:inline distT="0" distB="0" distL="0" distR="0" wp14:anchorId="492954D9" wp14:editId="57657222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66E">
        <w:rPr>
          <w:noProof/>
        </w:rPr>
        <w:lastRenderedPageBreak/>
        <w:drawing>
          <wp:inline distT="0" distB="0" distL="0" distR="0" wp14:anchorId="32ED1F37" wp14:editId="3C1A0C75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AF1">
        <w:rPr>
          <w:noProof/>
        </w:rPr>
        <w:lastRenderedPageBreak/>
        <w:drawing>
          <wp:inline distT="0" distB="0" distL="0" distR="0" wp14:anchorId="0C5A0058" wp14:editId="6F182723">
            <wp:extent cx="3914775" cy="73247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AF1">
        <w:rPr>
          <w:noProof/>
        </w:rPr>
        <w:lastRenderedPageBreak/>
        <w:drawing>
          <wp:inline distT="0" distB="0" distL="0" distR="0" wp14:anchorId="40319282" wp14:editId="3218F5AE">
            <wp:extent cx="5943600" cy="4654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77">
        <w:rPr>
          <w:noProof/>
        </w:rPr>
        <w:lastRenderedPageBreak/>
        <w:drawing>
          <wp:inline distT="0" distB="0" distL="0" distR="0" wp14:anchorId="34D0FED5" wp14:editId="61434268">
            <wp:extent cx="3914775" cy="47529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77">
        <w:rPr>
          <w:noProof/>
        </w:rPr>
        <w:lastRenderedPageBreak/>
        <w:drawing>
          <wp:inline distT="0" distB="0" distL="0" distR="0" wp14:anchorId="5C4D0315" wp14:editId="62F7CE6D">
            <wp:extent cx="5943600" cy="465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77">
        <w:rPr>
          <w:noProof/>
        </w:rPr>
        <w:lastRenderedPageBreak/>
        <w:drawing>
          <wp:inline distT="0" distB="0" distL="0" distR="0" wp14:anchorId="7C612A3B" wp14:editId="6AB4AF19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77">
        <w:rPr>
          <w:noProof/>
        </w:rPr>
        <w:lastRenderedPageBreak/>
        <w:drawing>
          <wp:inline distT="0" distB="0" distL="0" distR="0" wp14:anchorId="4F1F1072" wp14:editId="649592EE">
            <wp:extent cx="5943600" cy="4654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77">
        <w:rPr>
          <w:noProof/>
        </w:rPr>
        <w:lastRenderedPageBreak/>
        <w:drawing>
          <wp:inline distT="0" distB="0" distL="0" distR="0" wp14:anchorId="7349C1D9" wp14:editId="32DACF1B">
            <wp:extent cx="5943600" cy="4654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77">
        <w:rPr>
          <w:noProof/>
        </w:rPr>
        <w:lastRenderedPageBreak/>
        <w:drawing>
          <wp:inline distT="0" distB="0" distL="0" distR="0" wp14:anchorId="18195835" wp14:editId="50289234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0F0">
        <w:rPr>
          <w:noProof/>
        </w:rPr>
        <w:lastRenderedPageBreak/>
        <w:drawing>
          <wp:inline distT="0" distB="0" distL="0" distR="0" wp14:anchorId="1F330198" wp14:editId="22E98294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D4">
        <w:rPr>
          <w:noProof/>
        </w:rPr>
        <w:lastRenderedPageBreak/>
        <w:drawing>
          <wp:inline distT="0" distB="0" distL="0" distR="0" wp14:anchorId="6517EB49" wp14:editId="5C1AB0E3">
            <wp:extent cx="5943600" cy="4654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D4">
        <w:rPr>
          <w:noProof/>
        </w:rPr>
        <w:lastRenderedPageBreak/>
        <w:drawing>
          <wp:inline distT="0" distB="0" distL="0" distR="0" wp14:anchorId="61DDAFD9" wp14:editId="4A5573F5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098">
        <w:rPr>
          <w:noProof/>
        </w:rPr>
        <w:lastRenderedPageBreak/>
        <w:drawing>
          <wp:inline distT="0" distB="0" distL="0" distR="0" wp14:anchorId="4F19B01F" wp14:editId="6D6F1273">
            <wp:extent cx="5943600" cy="4654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7AC">
        <w:rPr>
          <w:noProof/>
        </w:rPr>
        <w:lastRenderedPageBreak/>
        <w:drawing>
          <wp:inline distT="0" distB="0" distL="0" distR="0" wp14:anchorId="7374ED77" wp14:editId="52772F5F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7AC">
        <w:rPr>
          <w:noProof/>
        </w:rPr>
        <w:lastRenderedPageBreak/>
        <w:drawing>
          <wp:inline distT="0" distB="0" distL="0" distR="0" wp14:anchorId="02A3C6BD" wp14:editId="45B5D37C">
            <wp:extent cx="5943600" cy="472884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7AC">
        <w:rPr>
          <w:noProof/>
        </w:rPr>
        <w:lastRenderedPageBreak/>
        <w:drawing>
          <wp:inline distT="0" distB="0" distL="0" distR="0" wp14:anchorId="51D0B000" wp14:editId="77D1F803">
            <wp:extent cx="5943600" cy="60604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914">
        <w:rPr>
          <w:noProof/>
        </w:rPr>
        <w:lastRenderedPageBreak/>
        <w:drawing>
          <wp:inline distT="0" distB="0" distL="0" distR="0" wp14:anchorId="30531E79" wp14:editId="3DDDCEE1">
            <wp:extent cx="5943600" cy="4654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376D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CF8"/>
    <w:rsid w:val="00244B2B"/>
    <w:rsid w:val="0032017C"/>
    <w:rsid w:val="00340C8E"/>
    <w:rsid w:val="00376D4A"/>
    <w:rsid w:val="004270F0"/>
    <w:rsid w:val="004605D9"/>
    <w:rsid w:val="004D15D4"/>
    <w:rsid w:val="0053433E"/>
    <w:rsid w:val="00566914"/>
    <w:rsid w:val="00567477"/>
    <w:rsid w:val="006047AC"/>
    <w:rsid w:val="0066666E"/>
    <w:rsid w:val="006822EF"/>
    <w:rsid w:val="006E584D"/>
    <w:rsid w:val="00735D1C"/>
    <w:rsid w:val="007A16D3"/>
    <w:rsid w:val="007D535F"/>
    <w:rsid w:val="008070E6"/>
    <w:rsid w:val="008B4E8B"/>
    <w:rsid w:val="009B7BF7"/>
    <w:rsid w:val="00A24AF1"/>
    <w:rsid w:val="00A33CF8"/>
    <w:rsid w:val="00B67098"/>
    <w:rsid w:val="00D0334B"/>
    <w:rsid w:val="00E012F9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C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2017C"/>
  </w:style>
  <w:style w:type="character" w:styleId="Hyperlink">
    <w:name w:val="Hyperlink"/>
    <w:basedOn w:val="DefaultParagraphFont"/>
    <w:uiPriority w:val="99"/>
    <w:semiHidden/>
    <w:unhideWhenUsed/>
    <w:rsid w:val="003201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C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2017C"/>
  </w:style>
  <w:style w:type="character" w:styleId="Hyperlink">
    <w:name w:val="Hyperlink"/>
    <w:basedOn w:val="DefaultParagraphFont"/>
    <w:uiPriority w:val="99"/>
    <w:semiHidden/>
    <w:unhideWhenUsed/>
    <w:rsid w:val="003201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3.png"/><Relationship Id="rId12" Type="http://schemas.openxmlformats.org/officeDocument/2006/relationships/hyperlink" Target="https://web.accel.triumf.ca/isac_elog/Elog_add_entry.pl?inid=208099&amp;entrytype=comment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hyperlink" Target="https://web.accel.triumf.ca/isac_elog/Elog_add_entry.pl?inid=208020&amp;entrytype=comment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8780</TotalTime>
  <Pages>49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Mjos</dc:creator>
  <cp:lastModifiedBy>Anders Mjos</cp:lastModifiedBy>
  <cp:revision>13</cp:revision>
  <dcterms:created xsi:type="dcterms:W3CDTF">2015-06-03T20:41:00Z</dcterms:created>
  <dcterms:modified xsi:type="dcterms:W3CDTF">2015-06-10T01:58:00Z</dcterms:modified>
</cp:coreProperties>
</file>